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97" w:rsidRPr="00BE7F97" w:rsidRDefault="00BE7F97">
      <w:pPr>
        <w:rPr>
          <w:b/>
          <w:sz w:val="26"/>
          <w:szCs w:val="26"/>
        </w:rPr>
      </w:pPr>
      <w:r w:rsidRPr="00BE7F97">
        <w:rPr>
          <w:b/>
          <w:sz w:val="26"/>
          <w:szCs w:val="26"/>
        </w:rPr>
        <w:t xml:space="preserve">Application for </w:t>
      </w:r>
      <w:r w:rsidR="00D87CF2">
        <w:rPr>
          <w:b/>
          <w:sz w:val="26"/>
          <w:szCs w:val="26"/>
        </w:rPr>
        <w:t>PhD thesis prize</w:t>
      </w:r>
      <w:r w:rsidRPr="00BE7F97">
        <w:rPr>
          <w:b/>
          <w:sz w:val="26"/>
          <w:szCs w:val="26"/>
        </w:rPr>
        <w:t>: AINSE/ANBUG Neutron Scattering Symposium</w:t>
      </w:r>
    </w:p>
    <w:p w:rsidR="008536C9" w:rsidRDefault="00D87CF2">
      <w:r>
        <w:t>A prize for an outstanding PhD thesis using neutron scattering techniques will be awarded at the 2018 AINSE/ANBUG</w:t>
      </w:r>
      <w:r w:rsidR="00BD3419">
        <w:t xml:space="preserve"> Neutron Scattering Symposium.  </w:t>
      </w:r>
      <w:r>
        <w:t>The prize will consist of $500 towards travel to a conference</w:t>
      </w:r>
      <w:r w:rsidR="00984FD1">
        <w:t xml:space="preserve"> of the </w:t>
      </w:r>
      <w:r w:rsidR="00BD3419">
        <w:t>recipient’s</w:t>
      </w:r>
      <w:r w:rsidR="00984FD1">
        <w:t xml:space="preserve"> choosing</w:t>
      </w:r>
      <w:r>
        <w:t>, refunded on submission of receipts.</w:t>
      </w:r>
      <w:r w:rsidR="00F01816">
        <w:t xml:space="preserve">  The prize is sponsored by the Australian Centre for Neutron Scattering</w:t>
      </w:r>
      <w:r w:rsidR="00697903">
        <w:t>, ANSTO</w:t>
      </w:r>
      <w:r w:rsidR="00F01816">
        <w:t>.</w:t>
      </w:r>
      <w:r w:rsidR="008536C9">
        <w:t xml:space="preserve"> </w:t>
      </w:r>
    </w:p>
    <w:p w:rsidR="00A55A77" w:rsidRDefault="008536C9">
      <w:r>
        <w:t xml:space="preserve">The PhD </w:t>
      </w:r>
      <w:r w:rsidR="00B91176">
        <w:t xml:space="preserve">thesis </w:t>
      </w:r>
      <w:r>
        <w:t>must have been submitted after 1/01/2017</w:t>
      </w:r>
      <w:r w:rsidR="00FA3355">
        <w:t xml:space="preserve"> </w:t>
      </w:r>
      <w:r w:rsidR="00AC6C95">
        <w:t>to</w:t>
      </w:r>
      <w:r w:rsidR="00FA3355">
        <w:t xml:space="preserve"> an Australian or New Zealand University</w:t>
      </w:r>
      <w:r>
        <w:t xml:space="preserve">.  </w:t>
      </w:r>
      <w:r w:rsidR="00C20672">
        <w:t>Deadline for applications</w:t>
      </w:r>
      <w:r w:rsidR="00661788">
        <w:t xml:space="preserve"> is</w:t>
      </w:r>
      <w:r w:rsidR="00C20672">
        <w:t xml:space="preserve"> 2/11/2018.</w:t>
      </w:r>
      <w:bookmarkStart w:id="0" w:name="_GoBack"/>
      <w:bookmarkEnd w:id="0"/>
    </w:p>
    <w:p w:rsidR="00B70038" w:rsidRDefault="009845F3">
      <w:r>
        <w:t xml:space="preserve">The candidate should complete the form below and return </w:t>
      </w:r>
      <w:r w:rsidR="00F01816">
        <w:t>via email to Kathleen Wood</w:t>
      </w:r>
      <w:r w:rsidR="002855B1">
        <w:t xml:space="preserve"> </w:t>
      </w:r>
      <w:hyperlink r:id="rId5" w:history="1">
        <w:r w:rsidR="002855B1" w:rsidRPr="00CA227E">
          <w:rPr>
            <w:rStyle w:val="Hyperlink"/>
          </w:rPr>
          <w:t>kwo@ansto.gov.au</w:t>
        </w:r>
      </w:hyperlink>
      <w:r w:rsidR="00F01816">
        <w:t xml:space="preserve"> (ANBUG Secretary) and Ian Gentle </w:t>
      </w:r>
      <w:hyperlink r:id="rId6" w:history="1">
        <w:r w:rsidR="00F01816" w:rsidRPr="00663348">
          <w:rPr>
            <w:rStyle w:val="Hyperlink"/>
          </w:rPr>
          <w:t>i.gentle@uq.edu.au</w:t>
        </w:r>
      </w:hyperlink>
      <w:r w:rsidR="00F01816">
        <w:t xml:space="preserve"> (ANBUG president).  Once you have emailed the completed form, we will re</w:t>
      </w:r>
      <w:r w:rsidR="00B70038">
        <w:t>quest a copy of your PhD thesis -</w:t>
      </w:r>
      <w:r w:rsidR="00F01816">
        <w:t xml:space="preserve"> you will receive a link to a </w:t>
      </w:r>
      <w:proofErr w:type="spellStart"/>
      <w:r w:rsidR="00F01816">
        <w:t>sharefile</w:t>
      </w:r>
      <w:proofErr w:type="spellEnd"/>
      <w:r w:rsidR="00F01816">
        <w:t xml:space="preserve"> server for this</w:t>
      </w:r>
      <w:r w:rsidR="00B70038">
        <w:t>, please do not email your thesis.</w:t>
      </w:r>
    </w:p>
    <w:p w:rsidR="008536C9" w:rsidRDefault="008536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529"/>
      </w:tblGrid>
      <w:tr w:rsidR="00BE7F97" w:rsidTr="00BE7F97">
        <w:tc>
          <w:tcPr>
            <w:tcW w:w="3510" w:type="dxa"/>
          </w:tcPr>
          <w:p w:rsidR="00BE7F97" w:rsidRDefault="00BE7F97">
            <w:r>
              <w:t>Applicant Name</w:t>
            </w:r>
          </w:p>
          <w:p w:rsidR="00BE7F97" w:rsidRDefault="00BE7F97"/>
          <w:p w:rsidR="00BE7F97" w:rsidRDefault="00BE7F97"/>
        </w:tc>
        <w:tc>
          <w:tcPr>
            <w:tcW w:w="5529" w:type="dxa"/>
          </w:tcPr>
          <w:p w:rsidR="00BE7F97" w:rsidRDefault="00BE7F97"/>
        </w:tc>
      </w:tr>
      <w:tr w:rsidR="00BE7F97" w:rsidTr="00BE7F97">
        <w:tc>
          <w:tcPr>
            <w:tcW w:w="3510" w:type="dxa"/>
          </w:tcPr>
          <w:p w:rsidR="00BE7F97" w:rsidRDefault="00BE7F97">
            <w:r>
              <w:t>University Supervisor Name</w:t>
            </w:r>
          </w:p>
          <w:p w:rsidR="00BE7F97" w:rsidRDefault="00BE7F97"/>
          <w:p w:rsidR="00BE7F97" w:rsidRDefault="00BE7F97"/>
        </w:tc>
        <w:tc>
          <w:tcPr>
            <w:tcW w:w="5529" w:type="dxa"/>
          </w:tcPr>
          <w:p w:rsidR="00BE7F97" w:rsidRDefault="00BE7F97"/>
        </w:tc>
      </w:tr>
      <w:tr w:rsidR="00BE7F97" w:rsidTr="00BE7F97">
        <w:tc>
          <w:tcPr>
            <w:tcW w:w="3510" w:type="dxa"/>
          </w:tcPr>
          <w:p w:rsidR="00BE7F97" w:rsidRDefault="00BE7F97">
            <w:r>
              <w:t>University Affiliation, including department</w:t>
            </w:r>
          </w:p>
          <w:p w:rsidR="00BE7F97" w:rsidRDefault="00BE7F97"/>
          <w:p w:rsidR="00BE7F97" w:rsidRDefault="00BE7F97"/>
        </w:tc>
        <w:tc>
          <w:tcPr>
            <w:tcW w:w="5529" w:type="dxa"/>
          </w:tcPr>
          <w:p w:rsidR="00BE7F97" w:rsidRDefault="00BE7F97"/>
        </w:tc>
      </w:tr>
      <w:tr w:rsidR="00BE7F97" w:rsidTr="00BE7F97">
        <w:tc>
          <w:tcPr>
            <w:tcW w:w="3510" w:type="dxa"/>
          </w:tcPr>
          <w:p w:rsidR="00BE7F97" w:rsidRDefault="009C46F3">
            <w:r>
              <w:t>PhD title</w:t>
            </w:r>
          </w:p>
          <w:p w:rsidR="009C46F3" w:rsidRDefault="009C46F3"/>
          <w:p w:rsidR="009C46F3" w:rsidRDefault="009C46F3"/>
        </w:tc>
        <w:tc>
          <w:tcPr>
            <w:tcW w:w="5529" w:type="dxa"/>
          </w:tcPr>
          <w:p w:rsidR="00BE7F97" w:rsidRDefault="00BE7F97"/>
        </w:tc>
      </w:tr>
      <w:tr w:rsidR="008536C9" w:rsidTr="00BE7F97">
        <w:tc>
          <w:tcPr>
            <w:tcW w:w="3510" w:type="dxa"/>
          </w:tcPr>
          <w:p w:rsidR="008536C9" w:rsidRDefault="008536C9">
            <w:r>
              <w:t>Date of PhD submission</w:t>
            </w:r>
          </w:p>
          <w:p w:rsidR="008536C9" w:rsidRDefault="008536C9"/>
        </w:tc>
        <w:tc>
          <w:tcPr>
            <w:tcW w:w="5529" w:type="dxa"/>
          </w:tcPr>
          <w:p w:rsidR="008536C9" w:rsidRDefault="008536C9"/>
        </w:tc>
      </w:tr>
      <w:tr w:rsidR="005B0073" w:rsidTr="00BE7F97">
        <w:tc>
          <w:tcPr>
            <w:tcW w:w="3510" w:type="dxa"/>
          </w:tcPr>
          <w:p w:rsidR="005B0073" w:rsidRDefault="002855B1">
            <w:r>
              <w:t>List of neutron facilities and instruments used</w:t>
            </w:r>
          </w:p>
          <w:p w:rsidR="002855B1" w:rsidRDefault="002855B1"/>
          <w:p w:rsidR="008E5632" w:rsidRDefault="008E5632"/>
        </w:tc>
        <w:tc>
          <w:tcPr>
            <w:tcW w:w="5529" w:type="dxa"/>
          </w:tcPr>
          <w:p w:rsidR="005B0073" w:rsidRDefault="005B0073"/>
        </w:tc>
      </w:tr>
      <w:tr w:rsidR="005B0073" w:rsidTr="00BE7F97">
        <w:tc>
          <w:tcPr>
            <w:tcW w:w="3510" w:type="dxa"/>
          </w:tcPr>
          <w:p w:rsidR="005B0073" w:rsidRDefault="002855B1">
            <w:r>
              <w:t>Male/Female/Rather not say</w:t>
            </w:r>
          </w:p>
          <w:p w:rsidR="002855B1" w:rsidRDefault="002855B1"/>
          <w:p w:rsidR="008E5632" w:rsidRDefault="008E5632"/>
        </w:tc>
        <w:tc>
          <w:tcPr>
            <w:tcW w:w="5529" w:type="dxa"/>
          </w:tcPr>
          <w:p w:rsidR="005B0073" w:rsidRDefault="005B0073"/>
        </w:tc>
      </w:tr>
    </w:tbl>
    <w:p w:rsidR="00F01816" w:rsidRDefault="00F01816"/>
    <w:p w:rsidR="009C46F3" w:rsidRDefault="00F01816">
      <w:pPr>
        <w:rPr>
          <w:b/>
        </w:rPr>
      </w:pPr>
      <w:r w:rsidRPr="00F01816">
        <w:rPr>
          <w:b/>
        </w:rPr>
        <w:t xml:space="preserve">In a maximum of 300 words, please describe your </w:t>
      </w:r>
      <w:r>
        <w:rPr>
          <w:b/>
        </w:rPr>
        <w:t xml:space="preserve">PhD </w:t>
      </w:r>
      <w:r w:rsidRPr="00F01816">
        <w:rPr>
          <w:b/>
        </w:rPr>
        <w:t>research in non-scientific terms (ac</w:t>
      </w:r>
      <w:r>
        <w:rPr>
          <w:b/>
        </w:rPr>
        <w:t>cessible to the general public) below.</w:t>
      </w:r>
    </w:p>
    <w:p w:rsidR="00F01816" w:rsidRDefault="00F01816">
      <w:pPr>
        <w:rPr>
          <w:b/>
        </w:rPr>
      </w:pPr>
      <w:r w:rsidRPr="00F01816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45670" cy="1403985"/>
                <wp:effectExtent l="0" t="0" r="1270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6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816" w:rsidRDefault="00F01816">
                            <w:r>
                              <w:t xml:space="preserve">Describe your research </w:t>
                            </w:r>
                            <w:r w:rsidR="006C3CAB">
                              <w:t xml:space="preserve">for the general public </w:t>
                            </w:r>
                            <w: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44.5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">
                <v:textbox style="mso-fit-shape-to-text:t">
                  <w:txbxContent>
                    <w:p w:rsidR="00F01816" w:rsidRDefault="00F01816">
                      <w:r>
                        <w:t xml:space="preserve">Describe your research </w:t>
                      </w:r>
                      <w:r w:rsidR="006C3CAB">
                        <w:t xml:space="preserve">for the general public </w:t>
                      </w:r>
                      <w: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</w:p>
    <w:p w:rsidR="00F01816" w:rsidRDefault="00F01816">
      <w:pPr>
        <w:rPr>
          <w:b/>
        </w:rPr>
      </w:pPr>
    </w:p>
    <w:p w:rsidR="00F01816" w:rsidRDefault="00F01816" w:rsidP="00F01816">
      <w:pPr>
        <w:rPr>
          <w:b/>
        </w:rPr>
      </w:pPr>
      <w:r w:rsidRPr="00F01816">
        <w:rPr>
          <w:b/>
        </w:rPr>
        <w:t xml:space="preserve">In a maximum of 300 words, </w:t>
      </w:r>
      <w:r>
        <w:rPr>
          <w:b/>
        </w:rPr>
        <w:t>describe the impact of neutron scattering in your PhD thesis.</w:t>
      </w:r>
    </w:p>
    <w:p w:rsidR="00F01816" w:rsidRDefault="00F01816" w:rsidP="00F01816">
      <w:pPr>
        <w:rPr>
          <w:b/>
        </w:rPr>
      </w:pPr>
      <w:r w:rsidRPr="00F01816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500EF3" wp14:editId="255A378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45670" cy="1403985"/>
                <wp:effectExtent l="0" t="0" r="12700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6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816" w:rsidRDefault="00F01816" w:rsidP="00F01816">
                            <w:r>
                              <w:t>Impact of neutron scattering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444.55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">
                <v:textbox style="mso-fit-shape-to-text:t">
                  <w:txbxContent>
                    <w:p w:rsidR="00F01816" w:rsidRDefault="00F01816" w:rsidP="00F01816">
                      <w:r>
                        <w:t>Impact of neutron scattering here</w:t>
                      </w:r>
                    </w:p>
                  </w:txbxContent>
                </v:textbox>
              </v:shape>
            </w:pict>
          </mc:Fallback>
        </mc:AlternateContent>
      </w:r>
    </w:p>
    <w:p w:rsidR="00F01816" w:rsidRDefault="00F01816">
      <w:pPr>
        <w:rPr>
          <w:b/>
        </w:rPr>
      </w:pPr>
    </w:p>
    <w:p w:rsidR="00F01816" w:rsidRDefault="00F01816" w:rsidP="00F01816">
      <w:pPr>
        <w:rPr>
          <w:b/>
        </w:rPr>
      </w:pPr>
      <w:r>
        <w:rPr>
          <w:b/>
        </w:rPr>
        <w:t>Copy and paste the scientific abstract of your PhD thesis.</w:t>
      </w:r>
    </w:p>
    <w:p w:rsidR="00F01816" w:rsidRPr="00F01816" w:rsidRDefault="00F01816">
      <w:pPr>
        <w:rPr>
          <w:b/>
        </w:rPr>
      </w:pPr>
      <w:r w:rsidRPr="00F01816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4F99FC" wp14:editId="65D316B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45670" cy="1403985"/>
                <wp:effectExtent l="0" t="0" r="12700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6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816" w:rsidRDefault="00F01816" w:rsidP="00F01816">
                            <w:r>
                              <w:t>Abstract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444.55pt;height:110.55pt;z-index:25166336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">
                <v:textbox style="mso-fit-shape-to-text:t">
                  <w:txbxContent>
                    <w:p w:rsidR="00F01816" w:rsidRDefault="00F01816" w:rsidP="00F01816">
                      <w:r>
                        <w:t>Abstract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1816" w:rsidRPr="00F018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F97"/>
    <w:rsid w:val="002855B1"/>
    <w:rsid w:val="005B0073"/>
    <w:rsid w:val="00661788"/>
    <w:rsid w:val="00697903"/>
    <w:rsid w:val="006C3CAB"/>
    <w:rsid w:val="008536C9"/>
    <w:rsid w:val="008E5632"/>
    <w:rsid w:val="009845F3"/>
    <w:rsid w:val="00984FD1"/>
    <w:rsid w:val="009C46F3"/>
    <w:rsid w:val="00A55A77"/>
    <w:rsid w:val="00AC6C95"/>
    <w:rsid w:val="00B70038"/>
    <w:rsid w:val="00B72EC9"/>
    <w:rsid w:val="00B91176"/>
    <w:rsid w:val="00BD3419"/>
    <w:rsid w:val="00BE7F97"/>
    <w:rsid w:val="00C20672"/>
    <w:rsid w:val="00D87CF2"/>
    <w:rsid w:val="00EE02A0"/>
    <w:rsid w:val="00F01816"/>
    <w:rsid w:val="00F618D4"/>
    <w:rsid w:val="00FA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46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46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.gentle@uq.edu.au" TargetMode="External"/><Relationship Id="rId5" Type="http://schemas.openxmlformats.org/officeDocument/2006/relationships/hyperlink" Target="mailto:kwo@ansto.gov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ANSTO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Kathleen</dc:creator>
  <cp:lastModifiedBy>WOOD, Kathleen</cp:lastModifiedBy>
  <cp:revision>19</cp:revision>
  <dcterms:created xsi:type="dcterms:W3CDTF">2018-08-24T04:59:00Z</dcterms:created>
  <dcterms:modified xsi:type="dcterms:W3CDTF">2018-10-19T00:52:00Z</dcterms:modified>
</cp:coreProperties>
</file>